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3A7E78ED">
                <wp:simplePos x="0" y="0"/>
                <wp:positionH relativeFrom="column">
                  <wp:posOffset>7255510</wp:posOffset>
                </wp:positionH>
                <wp:positionV relativeFrom="paragraph">
                  <wp:posOffset>-283845</wp:posOffset>
                </wp:positionV>
                <wp:extent cx="1870710" cy="628650"/>
                <wp:effectExtent l="0" t="0" r="1524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628650"/>
                          <a:chOff x="12866" y="523"/>
                          <a:chExt cx="2581"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7" y="609"/>
                            <a:ext cx="2510" cy="987"/>
                            <a:chOff x="9151" y="764"/>
                            <a:chExt cx="2090" cy="918"/>
                          </a:xfrm>
                        </wpg:grpSpPr>
                        <wps:wsp>
                          <wps:cNvPr id="5" name="Text Box 24"/>
                          <wps:cNvSpPr txBox="1">
                            <a:spLocks noChangeArrowheads="1"/>
                          </wps:cNvSpPr>
                          <wps:spPr bwMode="auto">
                            <a:xfrm>
                              <a:off x="9242" y="1239"/>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2360A49" w:rsidR="00B313CD" w:rsidRPr="00535962" w:rsidRDefault="00B313CD" w:rsidP="00061A4B">
                                <w:pPr>
                                  <w:spacing w:after="0" w:line="240" w:lineRule="auto"/>
                                </w:pPr>
                                <w:r w:rsidRPr="006B3672">
                                  <w:rPr>
                                    <w:rStyle w:val="grey2"/>
                                  </w:rPr>
                                  <w:t>TSS-CCC-CP-2024-00</w:t>
                                </w:r>
                                <w:r w:rsidR="00E25F07">
                                  <w:rPr>
                                    <w:rStyle w:val="grey2"/>
                                  </w:rPr>
                                  <w:t>1</w:t>
                                </w:r>
                                <w:r w:rsidR="00DA3640">
                                  <w:rPr>
                                    <w:rStyle w:val="grey2"/>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5pt;width:147.3pt;height:49.5pt;z-index:251667456" coordorigin="12866,523" coordsize="2581,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7;top:609;width:2510;height:987" coordorigin="9151,764" coordsize="209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42;top:1239;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2360A49" w:rsidR="00B313CD" w:rsidRPr="00535962" w:rsidRDefault="00B313CD" w:rsidP="00061A4B">
                          <w:pPr>
                            <w:spacing w:after="0" w:line="240" w:lineRule="auto"/>
                          </w:pPr>
                          <w:r w:rsidRPr="006B3672">
                            <w:rPr>
                              <w:rStyle w:val="grey2"/>
                            </w:rPr>
                            <w:t>TSS-CCC-CP-2024-00</w:t>
                          </w:r>
                          <w:r w:rsidR="00E25F07">
                            <w:rPr>
                              <w:rStyle w:val="grey2"/>
                            </w:rPr>
                            <w:t>1</w:t>
                          </w:r>
                          <w:r w:rsidR="00DA3640">
                            <w:rPr>
                              <w:rStyle w:val="grey2"/>
                            </w:rPr>
                            <w:t>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7"/>
        <w:gridCol w:w="565"/>
        <w:gridCol w:w="5250"/>
        <w:gridCol w:w="1484"/>
        <w:gridCol w:w="1125"/>
        <w:gridCol w:w="1296"/>
        <w:gridCol w:w="1530"/>
        <w:gridCol w:w="1427"/>
        <w:gridCol w:w="1791"/>
      </w:tblGrid>
      <w:tr w:rsidR="00A9023B" w:rsidRPr="00DA3640" w14:paraId="344E0DFD" w14:textId="77777777" w:rsidTr="00BC7ED8">
        <w:trPr>
          <w:trHeight w:val="560"/>
          <w:jc w:val="center"/>
        </w:trPr>
        <w:tc>
          <w:tcPr>
            <w:tcW w:w="832" w:type="dxa"/>
            <w:gridSpan w:val="2"/>
            <w:vAlign w:val="center"/>
          </w:tcPr>
          <w:p w14:paraId="248B21E0" w14:textId="77777777" w:rsidR="00A9023B" w:rsidRPr="00131369" w:rsidRDefault="00A9023B" w:rsidP="00A9023B">
            <w:pPr>
              <w:spacing w:after="0" w:line="240" w:lineRule="auto"/>
              <w:jc w:val="center"/>
            </w:pPr>
            <w:r w:rsidRPr="00131369">
              <w:t>Item No.</w:t>
            </w:r>
          </w:p>
        </w:tc>
        <w:tc>
          <w:tcPr>
            <w:tcW w:w="5250" w:type="dxa"/>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proofErr w:type="spellStart"/>
            <w:r w:rsidRPr="00131369">
              <w:t>Medida</w:t>
            </w:r>
            <w:proofErr w:type="spellEnd"/>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D76EBB" w:rsidRPr="00A9023B" w14:paraId="29FC6F24" w14:textId="77777777" w:rsidTr="00D76EBB">
        <w:trPr>
          <w:trHeight w:val="457"/>
          <w:jc w:val="center"/>
        </w:trPr>
        <w:tc>
          <w:tcPr>
            <w:tcW w:w="832" w:type="dxa"/>
            <w:gridSpan w:val="2"/>
            <w:vAlign w:val="center"/>
          </w:tcPr>
          <w:p w14:paraId="317B6BAB" w14:textId="516B0F6B" w:rsidR="00D76EBB" w:rsidRDefault="00D76EBB" w:rsidP="00D76EBB">
            <w:pPr>
              <w:spacing w:after="0" w:line="240" w:lineRule="auto"/>
              <w:jc w:val="center"/>
            </w:pPr>
            <w:r>
              <w:t>1</w:t>
            </w:r>
          </w:p>
        </w:tc>
        <w:tc>
          <w:tcPr>
            <w:tcW w:w="5250" w:type="dxa"/>
            <w:vAlign w:val="center"/>
          </w:tcPr>
          <w:p w14:paraId="776CF08D" w14:textId="13D5300A" w:rsidR="00D76EBB" w:rsidRPr="00A9023B" w:rsidRDefault="00D76EBB" w:rsidP="00D76EBB">
            <w:pPr>
              <w:spacing w:after="0" w:line="240" w:lineRule="auto"/>
              <w:rPr>
                <w:lang w:val="es-ES"/>
              </w:rPr>
            </w:pPr>
            <w:r w:rsidRPr="00D76EBB">
              <w:rPr>
                <w:lang w:val="es-ES"/>
              </w:rPr>
              <w:t xml:space="preserve">Renovación de Licencias de PL/SQL </w:t>
            </w:r>
            <w:proofErr w:type="spellStart"/>
            <w:r w:rsidRPr="00D76EBB">
              <w:rPr>
                <w:lang w:val="es-ES"/>
              </w:rPr>
              <w:t>Developers</w:t>
            </w:r>
            <w:proofErr w:type="spellEnd"/>
          </w:p>
        </w:tc>
        <w:tc>
          <w:tcPr>
            <w:tcW w:w="1484" w:type="dxa"/>
            <w:vAlign w:val="center"/>
          </w:tcPr>
          <w:p w14:paraId="29553D1F" w14:textId="2A66356B" w:rsidR="00D76EBB" w:rsidRPr="00A9023B" w:rsidRDefault="00D76EBB" w:rsidP="00D76EBB">
            <w:pPr>
              <w:spacing w:after="0" w:line="240" w:lineRule="auto"/>
              <w:jc w:val="center"/>
              <w:rPr>
                <w:lang w:val="es-ES"/>
              </w:rPr>
            </w:pPr>
            <w:r>
              <w:rPr>
                <w:lang w:val="es-ES"/>
              </w:rPr>
              <w:t>Unidad</w:t>
            </w:r>
          </w:p>
        </w:tc>
        <w:tc>
          <w:tcPr>
            <w:tcW w:w="1125" w:type="dxa"/>
            <w:vAlign w:val="center"/>
          </w:tcPr>
          <w:p w14:paraId="46169751" w14:textId="30A9EF59" w:rsidR="00D76EBB" w:rsidRPr="00A9023B" w:rsidRDefault="00D76EBB" w:rsidP="00D76EBB">
            <w:pPr>
              <w:spacing w:after="0" w:line="240" w:lineRule="auto"/>
              <w:jc w:val="center"/>
              <w:rPr>
                <w:lang w:val="es-ES"/>
              </w:rPr>
            </w:pPr>
            <w:r w:rsidRPr="006312F4">
              <w:t>100</w:t>
            </w:r>
          </w:p>
        </w:tc>
        <w:tc>
          <w:tcPr>
            <w:tcW w:w="1296" w:type="dxa"/>
          </w:tcPr>
          <w:p w14:paraId="6BB7DC15" w14:textId="77777777" w:rsidR="00D76EBB" w:rsidRPr="00A9023B" w:rsidRDefault="00D76EBB" w:rsidP="00D76EBB">
            <w:pPr>
              <w:spacing w:after="0" w:line="240" w:lineRule="auto"/>
              <w:rPr>
                <w:lang w:val="es-ES"/>
              </w:rPr>
            </w:pPr>
          </w:p>
        </w:tc>
        <w:tc>
          <w:tcPr>
            <w:tcW w:w="1530" w:type="dxa"/>
          </w:tcPr>
          <w:p w14:paraId="078313C8" w14:textId="77777777" w:rsidR="00D76EBB" w:rsidRPr="00A9023B" w:rsidRDefault="00D76EBB" w:rsidP="00D76EBB">
            <w:pPr>
              <w:spacing w:after="0" w:line="240" w:lineRule="auto"/>
              <w:rPr>
                <w:lang w:val="es-ES"/>
              </w:rPr>
            </w:pPr>
          </w:p>
        </w:tc>
        <w:tc>
          <w:tcPr>
            <w:tcW w:w="1427" w:type="dxa"/>
          </w:tcPr>
          <w:p w14:paraId="27BFD24A" w14:textId="77777777" w:rsidR="00D76EBB" w:rsidRPr="00A9023B" w:rsidRDefault="00D76EBB" w:rsidP="00D76EBB">
            <w:pPr>
              <w:spacing w:after="0" w:line="240" w:lineRule="auto"/>
              <w:rPr>
                <w:lang w:val="es-ES"/>
              </w:rPr>
            </w:pPr>
          </w:p>
        </w:tc>
        <w:tc>
          <w:tcPr>
            <w:tcW w:w="1791" w:type="dxa"/>
          </w:tcPr>
          <w:p w14:paraId="4A9AA6C3" w14:textId="23CDC308" w:rsidR="00D76EBB" w:rsidRPr="00A9023B" w:rsidRDefault="00D76EBB" w:rsidP="00D76EBB">
            <w:pPr>
              <w:spacing w:after="0" w:line="240" w:lineRule="auto"/>
              <w:rPr>
                <w:lang w:val="es-ES"/>
              </w:rPr>
            </w:pPr>
          </w:p>
        </w:tc>
      </w:tr>
      <w:tr w:rsidR="00D76EBB" w:rsidRPr="00B313CD" w14:paraId="2F6BAF6B" w14:textId="77777777" w:rsidTr="00D76EBB">
        <w:trPr>
          <w:trHeight w:val="477"/>
          <w:jc w:val="center"/>
        </w:trPr>
        <w:tc>
          <w:tcPr>
            <w:tcW w:w="832" w:type="dxa"/>
            <w:gridSpan w:val="2"/>
            <w:vAlign w:val="center"/>
          </w:tcPr>
          <w:p w14:paraId="7DACE278" w14:textId="1811C51F" w:rsidR="00D76EBB" w:rsidRPr="00A9023B" w:rsidRDefault="00D76EBB" w:rsidP="00D76EBB">
            <w:pPr>
              <w:spacing w:after="0" w:line="240" w:lineRule="auto"/>
              <w:jc w:val="center"/>
              <w:rPr>
                <w:lang w:val="es-ES"/>
              </w:rPr>
            </w:pPr>
            <w:r>
              <w:rPr>
                <w:lang w:val="es-ES"/>
              </w:rPr>
              <w:t>2</w:t>
            </w:r>
          </w:p>
        </w:tc>
        <w:tc>
          <w:tcPr>
            <w:tcW w:w="5250" w:type="dxa"/>
            <w:vAlign w:val="center"/>
          </w:tcPr>
          <w:p w14:paraId="7C96813B" w14:textId="54CBB63E" w:rsidR="00D76EBB" w:rsidRPr="00A9023B" w:rsidRDefault="00D76EBB" w:rsidP="00D76EBB">
            <w:pPr>
              <w:spacing w:after="0" w:line="240" w:lineRule="auto"/>
              <w:rPr>
                <w:lang w:val="es-ES"/>
              </w:rPr>
            </w:pPr>
            <w:r w:rsidRPr="00D76EBB">
              <w:rPr>
                <w:lang w:val="es-ES"/>
              </w:rPr>
              <w:t>Adquisición de licencias Adobe Acrobat Pro</w:t>
            </w:r>
          </w:p>
        </w:tc>
        <w:tc>
          <w:tcPr>
            <w:tcW w:w="1484" w:type="dxa"/>
            <w:vAlign w:val="center"/>
          </w:tcPr>
          <w:p w14:paraId="34E8BAEE" w14:textId="371BDD12" w:rsidR="00D76EBB" w:rsidRPr="00A9023B" w:rsidRDefault="00D76EBB" w:rsidP="00D76EBB">
            <w:pPr>
              <w:spacing w:after="0" w:line="240" w:lineRule="auto"/>
              <w:jc w:val="center"/>
              <w:rPr>
                <w:lang w:val="es-ES"/>
              </w:rPr>
            </w:pPr>
            <w:r w:rsidRPr="000510A4">
              <w:t>Unidad</w:t>
            </w:r>
          </w:p>
        </w:tc>
        <w:tc>
          <w:tcPr>
            <w:tcW w:w="1125" w:type="dxa"/>
            <w:vAlign w:val="center"/>
          </w:tcPr>
          <w:p w14:paraId="5F581819" w14:textId="4EFBCA2B" w:rsidR="00D76EBB" w:rsidRPr="00A9023B" w:rsidRDefault="00D76EBB" w:rsidP="00D76EBB">
            <w:pPr>
              <w:spacing w:after="0" w:line="240" w:lineRule="auto"/>
              <w:jc w:val="center"/>
              <w:rPr>
                <w:lang w:val="es-ES"/>
              </w:rPr>
            </w:pPr>
            <w:r w:rsidRPr="006312F4">
              <w:t>28</w:t>
            </w:r>
          </w:p>
        </w:tc>
        <w:tc>
          <w:tcPr>
            <w:tcW w:w="1296" w:type="dxa"/>
          </w:tcPr>
          <w:p w14:paraId="51A1568A" w14:textId="77777777" w:rsidR="00D76EBB" w:rsidRPr="00A9023B" w:rsidRDefault="00D76EBB" w:rsidP="00D76EBB">
            <w:pPr>
              <w:spacing w:after="0" w:line="240" w:lineRule="auto"/>
              <w:rPr>
                <w:lang w:val="es-ES"/>
              </w:rPr>
            </w:pPr>
          </w:p>
        </w:tc>
        <w:tc>
          <w:tcPr>
            <w:tcW w:w="1530" w:type="dxa"/>
          </w:tcPr>
          <w:p w14:paraId="3581D5B5" w14:textId="77777777" w:rsidR="00D76EBB" w:rsidRPr="00A9023B" w:rsidRDefault="00D76EBB" w:rsidP="00D76EBB">
            <w:pPr>
              <w:spacing w:after="0" w:line="240" w:lineRule="auto"/>
              <w:rPr>
                <w:lang w:val="es-ES"/>
              </w:rPr>
            </w:pPr>
          </w:p>
        </w:tc>
        <w:tc>
          <w:tcPr>
            <w:tcW w:w="1427" w:type="dxa"/>
          </w:tcPr>
          <w:p w14:paraId="7F9B11BA" w14:textId="77777777" w:rsidR="00D76EBB" w:rsidRPr="00A9023B" w:rsidRDefault="00D76EBB" w:rsidP="00D76EBB">
            <w:pPr>
              <w:spacing w:after="0" w:line="240" w:lineRule="auto"/>
              <w:rPr>
                <w:lang w:val="es-ES"/>
              </w:rPr>
            </w:pPr>
          </w:p>
        </w:tc>
        <w:tc>
          <w:tcPr>
            <w:tcW w:w="1791" w:type="dxa"/>
          </w:tcPr>
          <w:p w14:paraId="50F057F8" w14:textId="30D1E716" w:rsidR="00D76EBB" w:rsidRPr="00A9023B" w:rsidRDefault="00D76EBB" w:rsidP="00D76EBB">
            <w:pPr>
              <w:spacing w:after="0" w:line="240" w:lineRule="auto"/>
              <w:rPr>
                <w:lang w:val="es-ES"/>
              </w:rPr>
            </w:pPr>
          </w:p>
        </w:tc>
      </w:tr>
      <w:tr w:rsidR="00D76EBB" w:rsidRPr="00D76EBB" w14:paraId="2EF09575" w14:textId="77777777" w:rsidTr="00D76EBB">
        <w:trPr>
          <w:trHeight w:val="477"/>
          <w:jc w:val="center"/>
        </w:trPr>
        <w:tc>
          <w:tcPr>
            <w:tcW w:w="832" w:type="dxa"/>
            <w:gridSpan w:val="2"/>
            <w:vAlign w:val="center"/>
          </w:tcPr>
          <w:p w14:paraId="4F78FD14" w14:textId="5EA26B24" w:rsidR="00D76EBB" w:rsidRDefault="00D76EBB" w:rsidP="00D76EBB">
            <w:pPr>
              <w:spacing w:after="0" w:line="240" w:lineRule="auto"/>
              <w:jc w:val="center"/>
              <w:rPr>
                <w:lang w:val="es-ES"/>
              </w:rPr>
            </w:pPr>
            <w:r>
              <w:rPr>
                <w:lang w:val="es-ES"/>
              </w:rPr>
              <w:t>3</w:t>
            </w:r>
          </w:p>
        </w:tc>
        <w:tc>
          <w:tcPr>
            <w:tcW w:w="5250" w:type="dxa"/>
            <w:vAlign w:val="center"/>
          </w:tcPr>
          <w:p w14:paraId="6F91C613" w14:textId="261B58FE" w:rsidR="00D76EBB" w:rsidRDefault="00D76EBB" w:rsidP="00D76EBB">
            <w:pPr>
              <w:spacing w:after="0" w:line="240" w:lineRule="auto"/>
              <w:rPr>
                <w:lang w:val="es-ES"/>
              </w:rPr>
            </w:pPr>
            <w:r w:rsidRPr="00D76EBB">
              <w:rPr>
                <w:lang w:val="es-ES"/>
              </w:rPr>
              <w:t>Adquisición de licencias de Microsoft 365 E5</w:t>
            </w:r>
          </w:p>
        </w:tc>
        <w:tc>
          <w:tcPr>
            <w:tcW w:w="1484" w:type="dxa"/>
            <w:vAlign w:val="center"/>
          </w:tcPr>
          <w:p w14:paraId="4668B0A0" w14:textId="4CAE3BE0" w:rsidR="00D76EBB" w:rsidRPr="00D76EBB" w:rsidRDefault="00D76EBB" w:rsidP="00D76EBB">
            <w:pPr>
              <w:spacing w:after="0" w:line="240" w:lineRule="auto"/>
              <w:jc w:val="center"/>
              <w:rPr>
                <w:lang w:val="es-ES"/>
              </w:rPr>
            </w:pPr>
            <w:r>
              <w:rPr>
                <w:lang w:val="es-ES"/>
              </w:rPr>
              <w:t>Unidad</w:t>
            </w:r>
          </w:p>
        </w:tc>
        <w:tc>
          <w:tcPr>
            <w:tcW w:w="1125" w:type="dxa"/>
            <w:vAlign w:val="center"/>
          </w:tcPr>
          <w:p w14:paraId="394CCF5B" w14:textId="2C87BF86" w:rsidR="00D76EBB" w:rsidRDefault="00D76EBB" w:rsidP="00D76EBB">
            <w:pPr>
              <w:spacing w:after="0" w:line="240" w:lineRule="auto"/>
              <w:jc w:val="center"/>
              <w:rPr>
                <w:lang w:val="es-ES"/>
              </w:rPr>
            </w:pPr>
            <w:r w:rsidRPr="006312F4">
              <w:t>50</w:t>
            </w:r>
          </w:p>
        </w:tc>
        <w:tc>
          <w:tcPr>
            <w:tcW w:w="1296" w:type="dxa"/>
          </w:tcPr>
          <w:p w14:paraId="52BB98BE" w14:textId="77777777" w:rsidR="00D76EBB" w:rsidRPr="00A9023B" w:rsidRDefault="00D76EBB" w:rsidP="00D76EBB">
            <w:pPr>
              <w:spacing w:after="0" w:line="240" w:lineRule="auto"/>
              <w:rPr>
                <w:lang w:val="es-ES"/>
              </w:rPr>
            </w:pPr>
          </w:p>
        </w:tc>
        <w:tc>
          <w:tcPr>
            <w:tcW w:w="1530" w:type="dxa"/>
          </w:tcPr>
          <w:p w14:paraId="01DFA431" w14:textId="77777777" w:rsidR="00D76EBB" w:rsidRPr="00A9023B" w:rsidRDefault="00D76EBB" w:rsidP="00D76EBB">
            <w:pPr>
              <w:spacing w:after="0" w:line="240" w:lineRule="auto"/>
              <w:rPr>
                <w:lang w:val="es-ES"/>
              </w:rPr>
            </w:pPr>
          </w:p>
        </w:tc>
        <w:tc>
          <w:tcPr>
            <w:tcW w:w="1427" w:type="dxa"/>
          </w:tcPr>
          <w:p w14:paraId="7BAAA63E" w14:textId="77777777" w:rsidR="00D76EBB" w:rsidRPr="00A9023B" w:rsidRDefault="00D76EBB" w:rsidP="00D76EBB">
            <w:pPr>
              <w:spacing w:after="0" w:line="240" w:lineRule="auto"/>
              <w:rPr>
                <w:lang w:val="es-ES"/>
              </w:rPr>
            </w:pPr>
          </w:p>
        </w:tc>
        <w:tc>
          <w:tcPr>
            <w:tcW w:w="1791" w:type="dxa"/>
          </w:tcPr>
          <w:p w14:paraId="5CB88C70" w14:textId="77777777" w:rsidR="00D76EBB" w:rsidRPr="00A9023B" w:rsidRDefault="00D76EBB" w:rsidP="00D76EBB">
            <w:pPr>
              <w:spacing w:after="0" w:line="240" w:lineRule="auto"/>
              <w:rPr>
                <w:lang w:val="es-ES"/>
              </w:rPr>
            </w:pPr>
          </w:p>
        </w:tc>
      </w:tr>
      <w:tr w:rsidR="00A9023B" w:rsidRPr="00DA3640" w14:paraId="76D09002" w14:textId="77777777" w:rsidTr="006B3672">
        <w:trPr>
          <w:trHeight w:val="477"/>
          <w:jc w:val="center"/>
        </w:trPr>
        <w:tc>
          <w:tcPr>
            <w:tcW w:w="267" w:type="dxa"/>
          </w:tcPr>
          <w:p w14:paraId="6FDA7D94" w14:textId="77777777" w:rsidR="00A9023B" w:rsidRPr="00A9023B" w:rsidRDefault="00A9023B" w:rsidP="00DC7291">
            <w:pPr>
              <w:pBdr>
                <w:top w:val="single" w:sz="4" w:space="1" w:color="auto"/>
                <w:left w:val="single" w:sz="4" w:space="8" w:color="auto"/>
                <w:bottom w:val="single" w:sz="4" w:space="1" w:color="auto"/>
                <w:right w:val="single" w:sz="4" w:space="11" w:color="auto"/>
              </w:pBdr>
              <w:spacing w:line="240" w:lineRule="auto"/>
              <w:ind w:right="-316"/>
              <w:jc w:val="both"/>
              <w:rPr>
                <w:b/>
                <w:lang w:val="es-ES"/>
              </w:rPr>
            </w:pPr>
          </w:p>
        </w:tc>
        <w:tc>
          <w:tcPr>
            <w:tcW w:w="14468" w:type="dxa"/>
            <w:gridSpan w:val="8"/>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FEA355B" w:rsidR="00B313CD" w:rsidRPr="00535962" w:rsidRDefault="00D76EB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00E25F07">
                                  <w:rPr>
                                    <w:rStyle w:val="grey2"/>
                                  </w:rPr>
                                  <w:t>1</w:t>
                                </w:r>
                                <w:r w:rsidR="00DA3640">
                                  <w:rPr>
                                    <w:rStyle w:val="grey2"/>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FEA355B" w:rsidR="00B313CD" w:rsidRPr="00535962" w:rsidRDefault="00D76EB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6B3672">
                            <w:rPr>
                              <w:rStyle w:val="grey2"/>
                            </w:rPr>
                            <w:t>TSS-CCC-CP-2024-00</w:t>
                          </w:r>
                          <w:r w:rsidR="00E25F07">
                            <w:rPr>
                              <w:rStyle w:val="grey2"/>
                            </w:rPr>
                            <w:t>1</w:t>
                          </w:r>
                          <w:r w:rsidR="00DA3640">
                            <w:rPr>
                              <w:rStyle w:val="grey2"/>
                            </w:rPr>
                            <w:t>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D76EB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6B367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D76EBB"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6B367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D76EBB"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6B367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A3640"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A3640"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A3640"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A3640"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A3640"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05F2E9F4" w:rsidR="00B313CD" w:rsidRPr="00A00A56" w:rsidRDefault="00B313CD" w:rsidP="00061A4B">
                                    <w:pPr>
                                      <w:jc w:val="center"/>
                                      <w:rPr>
                                        <w:sz w:val="20"/>
                                      </w:rPr>
                                    </w:pPr>
                                    <w:r w:rsidRPr="006B3672">
                                      <w:rPr>
                                        <w:rStyle w:val="Style2"/>
                                        <w:sz w:val="20"/>
                                      </w:rPr>
                                      <w:t>TSS-CCC-CP-2024-00</w:t>
                                    </w:r>
                                    <w:r w:rsidR="00E25F07">
                                      <w:rPr>
                                        <w:rStyle w:val="Style2"/>
                                        <w:sz w:val="20"/>
                                      </w:rPr>
                                      <w:t>1</w:t>
                                    </w:r>
                                    <w:r w:rsidR="00DA3640">
                                      <w:rPr>
                                        <w:rStyle w:val="Style2"/>
                                        <w:sz w:val="20"/>
                                      </w:rPr>
                                      <w:t>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05F2E9F4" w:rsidR="00B313CD" w:rsidRPr="00A00A56" w:rsidRDefault="00B313CD" w:rsidP="00061A4B">
                              <w:pPr>
                                <w:jc w:val="center"/>
                                <w:rPr>
                                  <w:sz w:val="20"/>
                                </w:rPr>
                              </w:pPr>
                              <w:r w:rsidRPr="006B3672">
                                <w:rPr>
                                  <w:rStyle w:val="Style2"/>
                                  <w:sz w:val="20"/>
                                </w:rPr>
                                <w:t>TSS-CCC-CP-2024-00</w:t>
                              </w:r>
                              <w:r w:rsidR="00E25F07">
                                <w:rPr>
                                  <w:rStyle w:val="Style2"/>
                                  <w:sz w:val="20"/>
                                </w:rPr>
                                <w:t>1</w:t>
                              </w:r>
                              <w:r w:rsidR="00DA3640">
                                <w:rPr>
                                  <w:rStyle w:val="Style2"/>
                                  <w:sz w:val="20"/>
                                </w:rPr>
                                <w:t>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D76EB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6B367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D76EBB"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6B367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22538"/>
    <w:rsid w:val="0062256A"/>
    <w:rsid w:val="00647451"/>
    <w:rsid w:val="006B3672"/>
    <w:rsid w:val="006F7E38"/>
    <w:rsid w:val="00761E92"/>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76EBB"/>
    <w:rsid w:val="00DA3640"/>
    <w:rsid w:val="00DC7291"/>
    <w:rsid w:val="00DD20FE"/>
    <w:rsid w:val="00DF1330"/>
    <w:rsid w:val="00E25F07"/>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6</cp:revision>
  <dcterms:created xsi:type="dcterms:W3CDTF">2024-04-16T15:06:00Z</dcterms:created>
  <dcterms:modified xsi:type="dcterms:W3CDTF">2024-05-27T15:26:00Z</dcterms:modified>
</cp:coreProperties>
</file>