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0EF4CF1" w:rsidR="00B313CD" w:rsidRPr="00535962" w:rsidRDefault="00B313CD" w:rsidP="00061A4B">
                                <w:pPr>
                                  <w:spacing w:after="0" w:line="240" w:lineRule="auto"/>
                                </w:pPr>
                                <w:r w:rsidRPr="00603B7A">
                                  <w:rPr>
                                    <w:rStyle w:val="grey2"/>
                                  </w:rPr>
                                  <w:t>TSS-CCC-CP-2024-00</w:t>
                                </w:r>
                                <w:r w:rsidR="00E97BF6">
                                  <w:rPr>
                                    <w:rStyle w:val="grey2"/>
                                  </w:rPr>
                                  <w:t>2</w:t>
                                </w:r>
                                <w:r w:rsidR="00225765">
                                  <w:rPr>
                                    <w:rStyle w:val="grey2"/>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0EF4CF1" w:rsidR="00B313CD" w:rsidRPr="00535962" w:rsidRDefault="00B313CD" w:rsidP="00061A4B">
                          <w:pPr>
                            <w:spacing w:after="0" w:line="240" w:lineRule="auto"/>
                          </w:pPr>
                          <w:r w:rsidRPr="00603B7A">
                            <w:rPr>
                              <w:rStyle w:val="grey2"/>
                            </w:rPr>
                            <w:t>TSS-CCC-CP-2024-00</w:t>
                          </w:r>
                          <w:r w:rsidR="00E97BF6">
                            <w:rPr>
                              <w:rStyle w:val="grey2"/>
                            </w:rPr>
                            <w:t>2</w:t>
                          </w:r>
                          <w:r w:rsidR="00225765">
                            <w:rPr>
                              <w:rStyle w:val="grey2"/>
                            </w:rPr>
                            <w:t>6</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ED3392E" w:rsidR="00B313CD" w:rsidRPr="0026335F" w:rsidRDefault="00B313CD" w:rsidP="00061A4B">
                      <w:r>
                        <w:rPr>
                          <w:rStyle w:val="Style5"/>
                        </w:rPr>
                        <w:t xml:space="preserve">____ </w:t>
                      </w:r>
                      <w:r w:rsidRPr="00A47850">
                        <w:rPr>
                          <w:rStyle w:val="Style5"/>
                        </w:rPr>
                        <w:t>de</w:t>
                      </w:r>
                      <w:r>
                        <w:rPr>
                          <w:rStyle w:val="Style5"/>
                        </w:rPr>
                        <w:t xml:space="preserve"> XXXXX 202</w:t>
                      </w:r>
                      <w:r w:rsidR="00225765">
                        <w:rPr>
                          <w:rStyle w:val="Style5"/>
                        </w:rPr>
                        <w:t>5</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225765"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2D242C89" w:rsidR="00FE517D" w:rsidRPr="00BB482E" w:rsidRDefault="00225765" w:rsidP="00FE517D">
            <w:pPr>
              <w:spacing w:after="0" w:line="240" w:lineRule="auto"/>
              <w:rPr>
                <w:rFonts w:cstheme="minorHAnsi"/>
                <w:lang w:val="es-ES"/>
              </w:rPr>
            </w:pPr>
            <w:r>
              <w:rPr>
                <w:rFonts w:cstheme="minorHAnsi"/>
                <w:lang w:val="es-ES"/>
              </w:rPr>
              <w:t>Adquisición de Impresora</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61038414" w:rsidR="00FE517D" w:rsidRPr="00FE517D" w:rsidRDefault="00225765" w:rsidP="00C22BAF">
            <w:pPr>
              <w:spacing w:after="0" w:line="240" w:lineRule="auto"/>
              <w:rPr>
                <w:rFonts w:cstheme="minorHAnsi"/>
                <w:lang w:val="es-ES"/>
              </w:rPr>
            </w:pPr>
            <w:r>
              <w:rPr>
                <w:rFonts w:cstheme="minorHAnsi"/>
                <w:lang w:val="es-ES"/>
              </w:rPr>
              <w:t>7</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225765" w:rsidRPr="00FE517D" w14:paraId="0C1DE0B3" w14:textId="77777777" w:rsidTr="00077724">
        <w:trPr>
          <w:trHeight w:val="219"/>
          <w:jc w:val="center"/>
        </w:trPr>
        <w:tc>
          <w:tcPr>
            <w:tcW w:w="865" w:type="dxa"/>
            <w:gridSpan w:val="2"/>
            <w:vAlign w:val="center"/>
          </w:tcPr>
          <w:p w14:paraId="4E917B57" w14:textId="7141E959" w:rsidR="00225765" w:rsidRPr="00FE517D" w:rsidRDefault="00225765" w:rsidP="00225765">
            <w:pPr>
              <w:spacing w:after="0" w:line="240" w:lineRule="auto"/>
              <w:jc w:val="center"/>
              <w:rPr>
                <w:rFonts w:cstheme="minorHAnsi"/>
              </w:rPr>
            </w:pPr>
            <w:r>
              <w:rPr>
                <w:rFonts w:cstheme="minorHAnsi"/>
              </w:rPr>
              <w:t>2</w:t>
            </w:r>
          </w:p>
        </w:tc>
        <w:tc>
          <w:tcPr>
            <w:tcW w:w="5458" w:type="dxa"/>
            <w:tcBorders>
              <w:top w:val="single" w:sz="2" w:space="0" w:color="auto"/>
              <w:left w:val="single" w:sz="2" w:space="0" w:color="auto"/>
              <w:bottom w:val="single" w:sz="2" w:space="0" w:color="auto"/>
              <w:right w:val="single" w:sz="2" w:space="0" w:color="auto"/>
            </w:tcBorders>
          </w:tcPr>
          <w:p w14:paraId="3E359B10" w14:textId="7D9559BD" w:rsidR="00225765" w:rsidRDefault="00225765" w:rsidP="00225765">
            <w:pPr>
              <w:spacing w:after="0" w:line="240" w:lineRule="auto"/>
              <w:rPr>
                <w:rFonts w:cstheme="minorHAnsi"/>
                <w:lang w:val="es-ES"/>
              </w:rPr>
            </w:pPr>
            <w:r>
              <w:rPr>
                <w:rFonts w:cstheme="minorHAnsi"/>
                <w:lang w:val="es-ES"/>
              </w:rPr>
              <w:t xml:space="preserve">Adquisición de </w:t>
            </w:r>
            <w:proofErr w:type="spellStart"/>
            <w:r>
              <w:rPr>
                <w:rFonts w:cstheme="minorHAnsi"/>
                <w:lang w:val="es-ES"/>
              </w:rPr>
              <w:t>Escaner</w:t>
            </w:r>
            <w:proofErr w:type="spellEnd"/>
            <w:r>
              <w:rPr>
                <w:rFonts w:cstheme="minorHAnsi"/>
                <w:lang w:val="es-ES"/>
              </w:rPr>
              <w:t xml:space="preserve"> </w:t>
            </w:r>
          </w:p>
        </w:tc>
        <w:tc>
          <w:tcPr>
            <w:tcW w:w="1542" w:type="dxa"/>
            <w:vAlign w:val="center"/>
          </w:tcPr>
          <w:p w14:paraId="298A8237" w14:textId="02FC781F" w:rsidR="00225765" w:rsidRPr="00FE517D" w:rsidRDefault="00225765" w:rsidP="00225765">
            <w:pPr>
              <w:spacing w:after="0" w:line="240" w:lineRule="auto"/>
              <w:jc w:val="center"/>
              <w:rPr>
                <w:rFonts w:cstheme="minorHAnsi"/>
                <w:lang w:val="es-ES"/>
              </w:rPr>
            </w:pPr>
            <w:r w:rsidRPr="00FE517D">
              <w:rPr>
                <w:rFonts w:cstheme="minorHAnsi"/>
                <w:lang w:val="es-ES"/>
              </w:rPr>
              <w:t>Unidad</w:t>
            </w:r>
          </w:p>
        </w:tc>
        <w:tc>
          <w:tcPr>
            <w:tcW w:w="1169" w:type="dxa"/>
          </w:tcPr>
          <w:p w14:paraId="41B243CF" w14:textId="1D825AE4" w:rsidR="00225765" w:rsidRDefault="00225765" w:rsidP="00225765">
            <w:pPr>
              <w:spacing w:after="0" w:line="240" w:lineRule="auto"/>
              <w:rPr>
                <w:rFonts w:cstheme="minorHAnsi"/>
                <w:lang w:val="es-ES"/>
              </w:rPr>
            </w:pPr>
            <w:r>
              <w:rPr>
                <w:rFonts w:cstheme="minorHAnsi"/>
                <w:lang w:val="es-ES"/>
              </w:rPr>
              <w:t>10</w:t>
            </w:r>
            <w:r>
              <w:rPr>
                <w:rFonts w:cstheme="minorHAnsi"/>
                <w:lang w:val="es-ES"/>
              </w:rPr>
              <w:t>.00</w:t>
            </w:r>
          </w:p>
        </w:tc>
        <w:tc>
          <w:tcPr>
            <w:tcW w:w="1347" w:type="dxa"/>
          </w:tcPr>
          <w:p w14:paraId="6EE02F24" w14:textId="77777777" w:rsidR="00225765" w:rsidRPr="00FE517D" w:rsidRDefault="00225765" w:rsidP="00225765">
            <w:pPr>
              <w:spacing w:after="0" w:line="240" w:lineRule="auto"/>
              <w:rPr>
                <w:rFonts w:cstheme="minorHAnsi"/>
                <w:lang w:val="es-ES"/>
              </w:rPr>
            </w:pPr>
          </w:p>
        </w:tc>
        <w:tc>
          <w:tcPr>
            <w:tcW w:w="1590" w:type="dxa"/>
          </w:tcPr>
          <w:p w14:paraId="297D7B34" w14:textId="77777777" w:rsidR="00225765" w:rsidRPr="00FE517D" w:rsidRDefault="00225765" w:rsidP="00225765">
            <w:pPr>
              <w:spacing w:after="0" w:line="240" w:lineRule="auto"/>
              <w:rPr>
                <w:rFonts w:cstheme="minorHAnsi"/>
                <w:lang w:val="es-ES"/>
              </w:rPr>
            </w:pPr>
          </w:p>
        </w:tc>
        <w:tc>
          <w:tcPr>
            <w:tcW w:w="1483" w:type="dxa"/>
          </w:tcPr>
          <w:p w14:paraId="4DEC4EEF" w14:textId="77777777" w:rsidR="00225765" w:rsidRPr="00FE517D" w:rsidRDefault="00225765" w:rsidP="00225765">
            <w:pPr>
              <w:spacing w:after="0" w:line="240" w:lineRule="auto"/>
              <w:rPr>
                <w:rFonts w:cstheme="minorHAnsi"/>
                <w:lang w:val="es-ES"/>
              </w:rPr>
            </w:pPr>
          </w:p>
        </w:tc>
        <w:tc>
          <w:tcPr>
            <w:tcW w:w="1864" w:type="dxa"/>
          </w:tcPr>
          <w:p w14:paraId="7D9D06E1" w14:textId="77777777" w:rsidR="00225765" w:rsidRPr="00FE517D" w:rsidRDefault="00225765" w:rsidP="00225765">
            <w:pPr>
              <w:spacing w:after="0" w:line="240" w:lineRule="auto"/>
              <w:rPr>
                <w:rFonts w:cstheme="minorHAnsi"/>
                <w:lang w:val="es-ES"/>
              </w:rPr>
            </w:pPr>
          </w:p>
        </w:tc>
      </w:tr>
      <w:tr w:rsidR="00225765" w:rsidRPr="00225765" w14:paraId="76D09002" w14:textId="77777777" w:rsidTr="00FE517D">
        <w:trPr>
          <w:trHeight w:val="229"/>
          <w:jc w:val="center"/>
        </w:trPr>
        <w:tc>
          <w:tcPr>
            <w:tcW w:w="277" w:type="dxa"/>
          </w:tcPr>
          <w:p w14:paraId="6FDA7D94" w14:textId="77777777"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225765" w:rsidRPr="00FE517D" w:rsidRDefault="00225765" w:rsidP="00225765">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225765" w:rsidRPr="00FE517D" w:rsidRDefault="00225765" w:rsidP="00225765">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 DE LA OFERTA: ……………………………………….……… RD$</w:t>
            </w:r>
          </w:p>
          <w:p w14:paraId="7A38F9B5" w14:textId="26F77672" w:rsidR="00225765" w:rsidRPr="00FE517D" w:rsidRDefault="00225765" w:rsidP="00225765">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Valor total de la oferta en letras:…………………………………………………………………………………………………………………………………</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F6A8028" w:rsidR="00B313CD" w:rsidRPr="00535962" w:rsidRDefault="00225765"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F6A8028" w:rsidR="00B313CD" w:rsidRPr="00535962" w:rsidRDefault="00225765"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E97BF6">
                            <w:rPr>
                              <w:rStyle w:val="grey2"/>
                            </w:rPr>
                            <w:t>2</w:t>
                          </w:r>
                          <w:r>
                            <w:rPr>
                              <w:rStyle w:val="grey2"/>
                            </w:rPr>
                            <w:t>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C465058" w:rsidR="00B313CD" w:rsidRPr="0026335F" w:rsidRDefault="0022576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C465058" w:rsidR="00B313CD" w:rsidRPr="0026335F" w:rsidRDefault="0022576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w:t>
                          </w:r>
                          <w:r>
                            <w:rPr>
                              <w:rFonts w:ascii="Arial" w:hAnsi="Arial" w:cs="Arial"/>
                              <w:lang w:val="es-DO"/>
                            </w:rPr>
                            <w:t>5</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225765"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225765"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225765"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225765"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25765"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225765"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225765"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225765"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225765"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EEDF857" w:rsidR="00B313CD" w:rsidRPr="00A00A56" w:rsidRDefault="00B313CD" w:rsidP="00061A4B">
                                    <w:pPr>
                                      <w:jc w:val="center"/>
                                      <w:rPr>
                                        <w:sz w:val="20"/>
                                      </w:rPr>
                                    </w:pPr>
                                    <w:r w:rsidRPr="00603B7A">
                                      <w:rPr>
                                        <w:rStyle w:val="Style2"/>
                                        <w:sz w:val="20"/>
                                      </w:rPr>
                                      <w:t>TSS-CCC-CP-2024-00</w:t>
                                    </w:r>
                                    <w:r w:rsidR="00E97BF6">
                                      <w:rPr>
                                        <w:rStyle w:val="Style2"/>
                                        <w:sz w:val="20"/>
                                      </w:rPr>
                                      <w:t>2</w:t>
                                    </w:r>
                                    <w:r w:rsidR="00225765">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EEDF857" w:rsidR="00B313CD" w:rsidRPr="00A00A56" w:rsidRDefault="00B313CD" w:rsidP="00061A4B">
                              <w:pPr>
                                <w:jc w:val="center"/>
                                <w:rPr>
                                  <w:sz w:val="20"/>
                                </w:rPr>
                              </w:pPr>
                              <w:r w:rsidRPr="00603B7A">
                                <w:rPr>
                                  <w:rStyle w:val="Style2"/>
                                  <w:sz w:val="20"/>
                                </w:rPr>
                                <w:t>TSS-CCC-CP-2024-00</w:t>
                              </w:r>
                              <w:r w:rsidR="00E97BF6">
                                <w:rPr>
                                  <w:rStyle w:val="Style2"/>
                                  <w:sz w:val="20"/>
                                </w:rPr>
                                <w:t>2</w:t>
                              </w:r>
                              <w:r w:rsidR="00225765">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090C344" w:rsidR="00B313CD" w:rsidRPr="0026335F" w:rsidRDefault="0022576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Pr>
                                    <w:rFonts w:ascii="Arial" w:hAnsi="Arial" w:cs="Arial"/>
                                    <w:lang w:val="es-DO"/>
                                  </w:rPr>
                                  <w:t>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090C344" w:rsidR="00B313CD" w:rsidRPr="0026335F" w:rsidRDefault="0022576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w:t>
                          </w:r>
                          <w:r>
                            <w:rPr>
                              <w:rFonts w:ascii="Arial" w:hAnsi="Arial" w:cs="Arial"/>
                              <w:lang w:val="es-DO"/>
                            </w:rPr>
                            <w:t>5</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225765"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225765"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25765"/>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4221A"/>
    <w:rsid w:val="00D53E43"/>
    <w:rsid w:val="00DC7291"/>
    <w:rsid w:val="00DD20FE"/>
    <w:rsid w:val="00DF1330"/>
    <w:rsid w:val="00E36D4F"/>
    <w:rsid w:val="00E54B5C"/>
    <w:rsid w:val="00E654F5"/>
    <w:rsid w:val="00E97BF6"/>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2024-11-21T14:10:00Z</dcterms:created>
  <dcterms:modified xsi:type="dcterms:W3CDTF">2024-11-21T14:10:00Z</dcterms:modified>
</cp:coreProperties>
</file>